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D" w:rsidRPr="001C2F7A" w:rsidRDefault="00017B49" w:rsidP="00F35F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  <w:r w:rsidR="00190D37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№2</w:t>
      </w:r>
    </w:p>
    <w:p w:rsidR="002E72B0" w:rsidRPr="001C2F7A" w:rsidRDefault="00AB415D" w:rsidP="002E72B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заседания закупочной комиссии по рассмотрению, оценке и сопоставлению заявок на участие в запросе предложений</w:t>
      </w:r>
      <w:r w:rsidR="002E72B0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886" w:rsidRDefault="003E2DF9" w:rsidP="00BC088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5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целью заключения договора </w:t>
      </w:r>
      <w:r w:rsidR="009921E2" w:rsidRPr="006F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услуг по организации питания и буфетного обслуживания участников Красноярского экономического форума 2023</w:t>
      </w:r>
    </w:p>
    <w:p w:rsidR="00BC0886" w:rsidRDefault="00BC0886" w:rsidP="00F56BB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18C" w:rsidRPr="001C2F7A" w:rsidRDefault="00A42575" w:rsidP="00F56BB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01</w:t>
      </w:r>
      <w:r w:rsidR="003C6786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2073EA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518C" w:rsidRPr="001C2F7A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3279DB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62C61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1DC4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454C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110D3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F060A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F2E76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834C0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27061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F060A" w:rsidRPr="001C2F7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061" w:rsidRPr="001C2F7A">
        <w:rPr>
          <w:rFonts w:ascii="Times New Roman" w:hAnsi="Times New Roman" w:cs="Times New Roman"/>
          <w:sz w:val="24"/>
          <w:szCs w:val="24"/>
          <w:lang w:eastAsia="ru-RU"/>
        </w:rPr>
        <w:t>Красноярск</w:t>
      </w:r>
    </w:p>
    <w:p w:rsidR="0019105B" w:rsidRPr="001C2F7A" w:rsidRDefault="0019105B" w:rsidP="00112E4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4BC" w:rsidRDefault="00E00113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Дата, время и место рассмотрения, оценки и сопоставления заявок на участие в запросе предложений:</w:t>
      </w:r>
    </w:p>
    <w:p w:rsidR="00A42575" w:rsidRPr="002D0224" w:rsidRDefault="00A42575" w:rsidP="00A42575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660075, Красноярский край, г. Красноярск, ул. </w:t>
      </w:r>
      <w:proofErr w:type="spellStart"/>
      <w:r w:rsidRPr="000860A8">
        <w:rPr>
          <w:rFonts w:ascii="Times New Roman" w:hAnsi="Times New Roman" w:cs="Times New Roman"/>
          <w:sz w:val="24"/>
          <w:szCs w:val="24"/>
          <w:lang w:eastAsia="ru-RU"/>
        </w:rPr>
        <w:t>Маерчака</w:t>
      </w:r>
      <w:proofErr w:type="spellEnd"/>
      <w:r w:rsidRPr="000860A8">
        <w:rPr>
          <w:rFonts w:ascii="Times New Roman" w:hAnsi="Times New Roman" w:cs="Times New Roman"/>
          <w:sz w:val="24"/>
          <w:szCs w:val="24"/>
          <w:lang w:eastAsia="ru-RU"/>
        </w:rPr>
        <w:t>, 10</w:t>
      </w:r>
    </w:p>
    <w:p w:rsidR="00A42575" w:rsidRPr="002D0224" w:rsidRDefault="00A42575" w:rsidP="00A42575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01.02.2023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6534BC" w:rsidRPr="001C2F7A" w:rsidRDefault="00A42575" w:rsidP="00A42575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>Время: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часов </w:t>
      </w:r>
      <w:r w:rsidR="009921E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0 минут.</w:t>
      </w:r>
    </w:p>
    <w:p w:rsidR="002D356A" w:rsidRPr="001C2F7A" w:rsidRDefault="002D356A" w:rsidP="00112E4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CC1" w:rsidRDefault="00275CC1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Фамилии, имена, отчества, должности членов </w:t>
      </w:r>
      <w:r w:rsidR="00AD4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закупочной </w:t>
      </w: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комиссии:</w:t>
      </w:r>
    </w:p>
    <w:p w:rsidR="009921E2" w:rsidRPr="002D0224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>Состав комиссии утверждён приказом генерального директора АНО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Корпорация развития Енисейской Сибири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Ладыженко</w:t>
      </w:r>
      <w:proofErr w:type="spellEnd"/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23 г.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4-П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21E2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7 из 7</w:t>
      </w:r>
      <w:r w:rsidRPr="006422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членов комиссии, что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% от общего числа членов комиссии:</w:t>
      </w:r>
    </w:p>
    <w:p w:rsidR="009921E2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Евдокимов Егор Владимирович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дирекции по обеспечению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21E2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Кондалов Александр Николаевич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направления закупок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21E2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078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proofErr w:type="spellStart"/>
      <w:r w:rsidRPr="000860A8">
        <w:rPr>
          <w:rFonts w:ascii="Times New Roman" w:hAnsi="Times New Roman" w:cs="Times New Roman"/>
          <w:sz w:val="24"/>
          <w:szCs w:val="24"/>
          <w:lang w:eastAsia="ru-RU"/>
        </w:rPr>
        <w:t>Горошкевич</w:t>
      </w:r>
      <w:proofErr w:type="spellEnd"/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 Елена Викторовна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генерального директора – руководитель дирекции по обеспечению деятельности;</w:t>
      </w:r>
    </w:p>
    <w:p w:rsidR="009921E2" w:rsidRPr="00550163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Краева Екатерина Олеговна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генерального директора – руководитель дирекции по организации деловых и социальных проектов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21E2" w:rsidRPr="00731461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461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Вычужанина Наталья Александровна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1461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дирекции по обеспечению деятельности</w:t>
      </w:r>
      <w:r w:rsidRPr="007314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21E2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Викторова Ульяна Анатольевна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руководитель направления правового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2DF9" w:rsidRDefault="009921E2" w:rsidP="009921E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078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5F2C95">
        <w:rPr>
          <w:rFonts w:ascii="Times New Roman" w:hAnsi="Times New Roman" w:cs="Times New Roman"/>
          <w:sz w:val="24"/>
          <w:szCs w:val="24"/>
          <w:lang w:eastAsia="ru-RU"/>
        </w:rPr>
        <w:t>Орлова Ольга Викторовна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2C95">
        <w:rPr>
          <w:rFonts w:ascii="Times New Roman" w:hAnsi="Times New Roman" w:cs="Times New Roman"/>
          <w:sz w:val="24"/>
          <w:szCs w:val="24"/>
          <w:lang w:eastAsia="ru-RU"/>
        </w:rPr>
        <w:t>руководитель направления по организации проектных сервисов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2DF9" w:rsidRPr="002806E4" w:rsidRDefault="003E2DF9" w:rsidP="003E2DF9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27A" w:rsidRDefault="003E2DF9" w:rsidP="003E2DF9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7F7A26" w:rsidRPr="001C2F7A" w:rsidRDefault="007F7A26" w:rsidP="007F7A26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113" w:rsidRDefault="00E00113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Наименование и номер запроса предложений:</w:t>
      </w:r>
    </w:p>
    <w:p w:rsidR="001E0387" w:rsidRDefault="009921E2" w:rsidP="001E0387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предложений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7445">
        <w:rPr>
          <w:rFonts w:ascii="Times New Roman" w:hAnsi="Times New Roman" w:cs="Times New Roman"/>
          <w:sz w:val="24"/>
          <w:szCs w:val="24"/>
          <w:lang w:eastAsia="ru-RU"/>
        </w:rPr>
        <w:t>на оказание услуг по организации питания и буфетного обслуживания участников Красноярского экономического форума 2023</w:t>
      </w:r>
      <w:r w:rsidR="004765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0D37" w:rsidRPr="001C2F7A" w:rsidRDefault="00190D37" w:rsidP="0047263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CE6" w:rsidRDefault="004F0CE6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участников</w:t>
      </w:r>
      <w:r w:rsidR="00891F24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запроса предложений</w:t>
      </w: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91F24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заявки которых были рассмотрены:</w:t>
      </w:r>
    </w:p>
    <w:p w:rsidR="004F0CE6" w:rsidRDefault="004F0CE6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sz w:val="24"/>
          <w:szCs w:val="24"/>
          <w:lang w:eastAsia="ru-RU"/>
        </w:rPr>
        <w:t>Комиссия рассмотрела представленные заявки на соответствие требованиям, установленными документацией и извещением о проведении запроса предложений, и приняла следующее решение:</w:t>
      </w:r>
    </w:p>
    <w:p w:rsidR="003E2DF9" w:rsidRDefault="003E2DF9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EB2" w:rsidRDefault="00E45EB2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214" w:rsidRPr="001C2F7A" w:rsidRDefault="00487E0E" w:rsidP="00487E0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Допустить к процедуре рассмотрения, оценки и сопоставления заявок: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8223"/>
        <w:gridCol w:w="3544"/>
        <w:gridCol w:w="2551"/>
      </w:tblGrid>
      <w:tr w:rsidR="00676B7E" w:rsidRPr="00174CF1" w:rsidTr="00A42575">
        <w:trPr>
          <w:trHeight w:val="5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7E" w:rsidRPr="00174CF1" w:rsidRDefault="00676B7E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7E" w:rsidRPr="00174CF1" w:rsidRDefault="00676B7E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7E" w:rsidRPr="00174CF1" w:rsidRDefault="009921E2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о цене за ед. услуги</w:t>
            </w:r>
            <w:r w:rsidR="00676B7E" w:rsidRPr="00992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9921E2" w:rsidRPr="00174CF1" w:rsidTr="009921E2">
        <w:trPr>
          <w:trHeight w:val="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E2" w:rsidRPr="00174CF1" w:rsidRDefault="009921E2" w:rsidP="0099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E2" w:rsidRPr="004765D1" w:rsidRDefault="009921E2" w:rsidP="0099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E2" w:rsidRPr="009921E2" w:rsidRDefault="009921E2" w:rsidP="00992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1E2">
              <w:rPr>
                <w:rFonts w:ascii="Times New Roman" w:eastAsia="Calibri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E2" w:rsidRPr="003E2DF9" w:rsidRDefault="009921E2" w:rsidP="00992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</w:tr>
      <w:tr w:rsidR="009921E2" w:rsidRPr="00174CF1" w:rsidTr="009921E2">
        <w:trPr>
          <w:trHeight w:val="9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E2" w:rsidRPr="00174CF1" w:rsidRDefault="009921E2" w:rsidP="0099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E2" w:rsidRDefault="009921E2" w:rsidP="0099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E2" w:rsidRPr="009921E2" w:rsidRDefault="009921E2" w:rsidP="00992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1E2">
              <w:rPr>
                <w:rFonts w:ascii="Times New Roman" w:eastAsia="Calibri" w:hAnsi="Times New Roman" w:cs="Times New Roman"/>
                <w:sz w:val="24"/>
                <w:szCs w:val="24"/>
              </w:rPr>
              <w:t>Фуршет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E2" w:rsidRDefault="009921E2" w:rsidP="00992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</w:tr>
      <w:tr w:rsidR="009921E2" w:rsidRPr="00174CF1" w:rsidTr="009921E2">
        <w:trPr>
          <w:trHeight w:val="9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E2" w:rsidRPr="00174CF1" w:rsidRDefault="009921E2" w:rsidP="0099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E2" w:rsidRDefault="009921E2" w:rsidP="0099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1E2" w:rsidRPr="009921E2" w:rsidRDefault="009921E2" w:rsidP="00992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E2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1E2" w:rsidRDefault="009921E2" w:rsidP="00992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</w:tbl>
    <w:p w:rsidR="00174CF1" w:rsidRDefault="00174CF1" w:rsidP="002C4121">
      <w:pPr>
        <w:pStyle w:val="a7"/>
        <w:ind w:left="121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4CF1" w:rsidRDefault="00174CF1" w:rsidP="00174CF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b/>
          <w:sz w:val="24"/>
          <w:szCs w:val="24"/>
          <w:lang w:eastAsia="ru-RU"/>
        </w:rPr>
        <w:t>Закупочная комиссия приняла решение:</w:t>
      </w:r>
    </w:p>
    <w:p w:rsidR="004765D1" w:rsidRPr="00705498" w:rsidRDefault="004765D1" w:rsidP="004765D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запрос предложений</w:t>
      </w:r>
      <w:r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9921E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921E2"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21E2" w:rsidRPr="006F7445">
        <w:rPr>
          <w:rFonts w:ascii="Times New Roman" w:hAnsi="Times New Roman" w:cs="Times New Roman"/>
          <w:sz w:val="24"/>
          <w:szCs w:val="24"/>
          <w:lang w:eastAsia="ru-RU"/>
        </w:rPr>
        <w:t>на оказание услуг по организации питания и буфетного обслуживания участников Красноярского экономического форума 2023</w:t>
      </w:r>
      <w:r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</w:t>
      </w:r>
      <w:r w:rsidR="00C4564D" w:rsidRPr="00C4564D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тем, что по окончании срока подачи заявок на участие в запросе предложений подана только одна заявка, </w:t>
      </w:r>
      <w:r w:rsidR="00F00027" w:rsidRPr="00F00027">
        <w:rPr>
          <w:rFonts w:ascii="Times New Roman" w:hAnsi="Times New Roman" w:cs="Times New Roman"/>
          <w:sz w:val="24"/>
          <w:szCs w:val="24"/>
          <w:lang w:eastAsia="ru-RU"/>
        </w:rPr>
        <w:t>и по результатам рассмотрения</w:t>
      </w:r>
      <w:r w:rsidR="00C4564D" w:rsidRPr="00C4564D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признана соответствующей требованиям документации</w:t>
      </w:r>
      <w:r w:rsidRPr="007054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4CF1" w:rsidRPr="00174CF1" w:rsidRDefault="00E45EB2" w:rsidP="00F0002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4765D1"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аключить договор </w:t>
      </w:r>
      <w:r w:rsidR="009921E2" w:rsidRPr="006F7445">
        <w:rPr>
          <w:rFonts w:ascii="Times New Roman" w:hAnsi="Times New Roman" w:cs="Times New Roman"/>
          <w:sz w:val="24"/>
          <w:szCs w:val="24"/>
          <w:lang w:eastAsia="ru-RU"/>
        </w:rPr>
        <w:t>на оказание услуг по организации питания и буфетного обслуживания участников Красноярского экономического форума 2023</w:t>
      </w:r>
      <w:r w:rsidR="004765D1"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4765D1" w:rsidRPr="00705498">
        <w:rPr>
          <w:rFonts w:ascii="Times New Roman" w:hAnsi="Times New Roman" w:cs="Times New Roman"/>
          <w:sz w:val="24"/>
          <w:szCs w:val="24"/>
        </w:rPr>
        <w:t xml:space="preserve"> </w:t>
      </w:r>
      <w:r w:rsidR="009921E2">
        <w:rPr>
          <w:rFonts w:ascii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9921E2">
        <w:rPr>
          <w:rFonts w:ascii="Times New Roman" w:hAnsi="Times New Roman" w:cs="Times New Roman"/>
          <w:sz w:val="24"/>
          <w:szCs w:val="24"/>
          <w:lang w:eastAsia="ru-RU"/>
        </w:rPr>
        <w:t>Карчевская</w:t>
      </w:r>
      <w:proofErr w:type="spellEnd"/>
      <w:r w:rsidR="009921E2">
        <w:rPr>
          <w:rFonts w:ascii="Times New Roman" w:hAnsi="Times New Roman" w:cs="Times New Roman"/>
          <w:sz w:val="24"/>
          <w:szCs w:val="24"/>
          <w:lang w:eastAsia="ru-RU"/>
        </w:rPr>
        <w:t xml:space="preserve"> Н.А.</w:t>
      </w:r>
      <w:r w:rsidR="004765D1" w:rsidRPr="00705498">
        <w:rPr>
          <w:rFonts w:ascii="Times New Roman" w:hAnsi="Times New Roman" w:cs="Times New Roman"/>
          <w:sz w:val="24"/>
          <w:szCs w:val="24"/>
        </w:rPr>
        <w:t xml:space="preserve"> по цене, указанной в заявке участника</w:t>
      </w:r>
      <w:r w:rsidR="004765D1"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и в соответствии с требованиями документации.</w:t>
      </w:r>
    </w:p>
    <w:p w:rsidR="00A72214" w:rsidRPr="00174CF1" w:rsidRDefault="00A72214" w:rsidP="0017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CF1" w:rsidRPr="00A72214" w:rsidRDefault="00174CF1" w:rsidP="00174CF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:rsidR="00174CF1" w:rsidRPr="00174CF1" w:rsidRDefault="00174CF1" w:rsidP="0017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="00A42575"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42575" w:rsidRPr="00FC3DCC">
        <w:rPr>
          <w:rFonts w:ascii="Times New Roman" w:hAnsi="Times New Roman" w:cs="Times New Roman"/>
          <w:sz w:val="24"/>
          <w:szCs w:val="24"/>
          <w:lang w:eastAsia="ru-RU"/>
        </w:rPr>
        <w:t>https://ensib.ru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74CF1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в документации закупки.  </w:t>
      </w:r>
    </w:p>
    <w:p w:rsidR="00174CF1" w:rsidRPr="00174CF1" w:rsidRDefault="00174CF1" w:rsidP="0017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sz w:val="24"/>
          <w:szCs w:val="24"/>
          <w:lang w:eastAsia="ru-RU"/>
        </w:rPr>
        <w:t>Настоящий протокол подлежит хранению не менее 3 (трех) лет с даты подведения итогов настоящего запроса предложений.</w:t>
      </w:r>
    </w:p>
    <w:p w:rsidR="00174CF1" w:rsidRPr="00174CF1" w:rsidRDefault="00174CF1" w:rsidP="0017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CF1" w:rsidRDefault="00174CF1" w:rsidP="0017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15"/>
        <w:gridCol w:w="5394"/>
        <w:gridCol w:w="4357"/>
      </w:tblGrid>
      <w:tr w:rsidR="009921E2" w:rsidRPr="006A04BC" w:rsidTr="005E4A7A">
        <w:trPr>
          <w:trHeight w:val="561"/>
        </w:trPr>
        <w:tc>
          <w:tcPr>
            <w:tcW w:w="4315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6A04B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  <w:vAlign w:val="center"/>
          </w:tcPr>
          <w:p w:rsidR="009921E2" w:rsidRPr="00BF2698" w:rsidRDefault="009921E2" w:rsidP="005E4A7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Евдокимов</w:t>
            </w:r>
          </w:p>
        </w:tc>
      </w:tr>
      <w:tr w:rsidR="009921E2" w:rsidRPr="006A04BC" w:rsidTr="005E4A7A">
        <w:trPr>
          <w:trHeight w:val="561"/>
        </w:trPr>
        <w:tc>
          <w:tcPr>
            <w:tcW w:w="4315" w:type="dxa"/>
          </w:tcPr>
          <w:p w:rsidR="009921E2" w:rsidRPr="006A04BC" w:rsidRDefault="009921E2" w:rsidP="005E4A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6A04B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9921E2" w:rsidRPr="006A04BC" w:rsidRDefault="009921E2" w:rsidP="005E4A7A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А.Н. Кондалов</w:t>
            </w:r>
          </w:p>
        </w:tc>
      </w:tr>
      <w:tr w:rsidR="009921E2" w:rsidRPr="006A04BC" w:rsidTr="005E4A7A">
        <w:trPr>
          <w:trHeight w:val="561"/>
        </w:trPr>
        <w:tc>
          <w:tcPr>
            <w:tcW w:w="4315" w:type="dxa"/>
          </w:tcPr>
          <w:p w:rsidR="009921E2" w:rsidRPr="006A04BC" w:rsidRDefault="009921E2" w:rsidP="005E4A7A">
            <w:pPr>
              <w:spacing w:line="360" w:lineRule="auto"/>
            </w:pPr>
            <w:r w:rsidRPr="006A04B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9921E2" w:rsidRPr="006A04BC" w:rsidRDefault="009921E2" w:rsidP="005E4A7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Горошкевич</w:t>
            </w:r>
            <w:proofErr w:type="spellEnd"/>
          </w:p>
        </w:tc>
      </w:tr>
      <w:tr w:rsidR="009921E2" w:rsidRPr="006A04BC" w:rsidTr="005E4A7A">
        <w:trPr>
          <w:trHeight w:val="561"/>
        </w:trPr>
        <w:tc>
          <w:tcPr>
            <w:tcW w:w="4315" w:type="dxa"/>
          </w:tcPr>
          <w:p w:rsidR="009921E2" w:rsidRPr="006A04BC" w:rsidRDefault="009921E2" w:rsidP="005E4A7A">
            <w:pPr>
              <w:spacing w:line="360" w:lineRule="auto"/>
            </w:pPr>
            <w:r w:rsidRPr="006A04B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9921E2" w:rsidRPr="006A04BC" w:rsidRDefault="009921E2" w:rsidP="005E4A7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Е.О. Краева</w:t>
            </w:r>
          </w:p>
        </w:tc>
      </w:tr>
      <w:tr w:rsidR="009921E2" w:rsidRPr="00BF2698" w:rsidTr="005E4A7A">
        <w:trPr>
          <w:trHeight w:val="561"/>
        </w:trPr>
        <w:tc>
          <w:tcPr>
            <w:tcW w:w="4315" w:type="dxa"/>
          </w:tcPr>
          <w:p w:rsidR="009921E2" w:rsidRPr="006A04BC" w:rsidRDefault="009921E2" w:rsidP="005E4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9921E2" w:rsidRPr="00FE1CDD" w:rsidRDefault="009921E2" w:rsidP="005E4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Вычужанина</w:t>
            </w:r>
          </w:p>
        </w:tc>
      </w:tr>
      <w:tr w:rsidR="009921E2" w:rsidRPr="00FE1CDD" w:rsidTr="005E4A7A">
        <w:trPr>
          <w:trHeight w:val="561"/>
        </w:trPr>
        <w:tc>
          <w:tcPr>
            <w:tcW w:w="4315" w:type="dxa"/>
          </w:tcPr>
          <w:p w:rsidR="009921E2" w:rsidRPr="006A04BC" w:rsidRDefault="009921E2" w:rsidP="005E4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9921E2" w:rsidRPr="00FE1CDD" w:rsidRDefault="009921E2" w:rsidP="005E4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У.А. Викторова</w:t>
            </w:r>
          </w:p>
        </w:tc>
      </w:tr>
      <w:tr w:rsidR="009921E2" w:rsidRPr="00FE1CDD" w:rsidTr="005E4A7A">
        <w:trPr>
          <w:trHeight w:val="561"/>
        </w:trPr>
        <w:tc>
          <w:tcPr>
            <w:tcW w:w="4315" w:type="dxa"/>
          </w:tcPr>
          <w:p w:rsidR="009921E2" w:rsidRDefault="009921E2" w:rsidP="005E4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9921E2" w:rsidRPr="006A04BC" w:rsidRDefault="009921E2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9921E2" w:rsidRPr="00FE1CDD" w:rsidRDefault="009921E2" w:rsidP="005E4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Орлова</w:t>
            </w:r>
          </w:p>
        </w:tc>
      </w:tr>
    </w:tbl>
    <w:p w:rsidR="00174CF1" w:rsidRDefault="00174CF1" w:rsidP="0031163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174CF1" w:rsidSect="004855DF">
      <w:footerReference w:type="default" r:id="rId7"/>
      <w:pgSz w:w="16838" w:h="11906" w:orient="landscape" w:code="9"/>
      <w:pgMar w:top="709" w:right="822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C2" w:rsidRDefault="00BF42C2" w:rsidP="00580FBB">
      <w:pPr>
        <w:spacing w:after="0" w:line="240" w:lineRule="auto"/>
      </w:pPr>
      <w:r>
        <w:separator/>
      </w:r>
    </w:p>
  </w:endnote>
  <w:endnote w:type="continuationSeparator" w:id="0">
    <w:p w:rsidR="00BF42C2" w:rsidRDefault="00BF42C2" w:rsidP="0058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720503"/>
      <w:docPartObj>
        <w:docPartGallery w:val="Page Numbers (Bottom of Page)"/>
        <w:docPartUnique/>
      </w:docPartObj>
    </w:sdtPr>
    <w:sdtEndPr/>
    <w:sdtContent>
      <w:p w:rsidR="00A86618" w:rsidRDefault="00A8661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1E2">
          <w:rPr>
            <w:noProof/>
          </w:rPr>
          <w:t>2</w:t>
        </w:r>
        <w:r>
          <w:fldChar w:fldCharType="end"/>
        </w:r>
      </w:p>
    </w:sdtContent>
  </w:sdt>
  <w:p w:rsidR="00A86618" w:rsidRDefault="00A866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C2" w:rsidRDefault="00BF42C2" w:rsidP="00580FBB">
      <w:pPr>
        <w:spacing w:after="0" w:line="240" w:lineRule="auto"/>
      </w:pPr>
      <w:r>
        <w:separator/>
      </w:r>
    </w:p>
  </w:footnote>
  <w:footnote w:type="continuationSeparator" w:id="0">
    <w:p w:rsidR="00BF42C2" w:rsidRDefault="00BF42C2" w:rsidP="0058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34F300A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A6B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6FDC"/>
    <w:multiLevelType w:val="hybridMultilevel"/>
    <w:tmpl w:val="5818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B3E"/>
    <w:multiLevelType w:val="hybridMultilevel"/>
    <w:tmpl w:val="4DB222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942BB2"/>
    <w:multiLevelType w:val="hybridMultilevel"/>
    <w:tmpl w:val="7A98A626"/>
    <w:lvl w:ilvl="0" w:tplc="B5867F5C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94930B6"/>
    <w:multiLevelType w:val="hybridMultilevel"/>
    <w:tmpl w:val="BDFA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B91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63B2"/>
    <w:multiLevelType w:val="hybridMultilevel"/>
    <w:tmpl w:val="0FD8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A26"/>
    <w:multiLevelType w:val="hybridMultilevel"/>
    <w:tmpl w:val="C8AE45AA"/>
    <w:lvl w:ilvl="0" w:tplc="3F40F34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30282A19"/>
    <w:multiLevelType w:val="hybridMultilevel"/>
    <w:tmpl w:val="8A7E7C1E"/>
    <w:lvl w:ilvl="0" w:tplc="7304D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753CAD"/>
    <w:multiLevelType w:val="hybridMultilevel"/>
    <w:tmpl w:val="BF6AB848"/>
    <w:lvl w:ilvl="0" w:tplc="F774DD7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33D64C83"/>
    <w:multiLevelType w:val="hybridMultilevel"/>
    <w:tmpl w:val="9D96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04650"/>
    <w:multiLevelType w:val="hybridMultilevel"/>
    <w:tmpl w:val="8070B7F2"/>
    <w:lvl w:ilvl="0" w:tplc="3F3AF2F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C41F9A"/>
    <w:multiLevelType w:val="hybridMultilevel"/>
    <w:tmpl w:val="01FA3508"/>
    <w:lvl w:ilvl="0" w:tplc="7304D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98289C"/>
    <w:multiLevelType w:val="hybridMultilevel"/>
    <w:tmpl w:val="0CEA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143B5"/>
    <w:multiLevelType w:val="hybridMultilevel"/>
    <w:tmpl w:val="A17214A2"/>
    <w:lvl w:ilvl="0" w:tplc="ECE6F0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4E0F70"/>
    <w:multiLevelType w:val="hybridMultilevel"/>
    <w:tmpl w:val="951CC87A"/>
    <w:lvl w:ilvl="0" w:tplc="ECE6F0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CBA4D30"/>
    <w:multiLevelType w:val="hybridMultilevel"/>
    <w:tmpl w:val="BED46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B4600A"/>
    <w:multiLevelType w:val="hybridMultilevel"/>
    <w:tmpl w:val="950ED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B0E17"/>
    <w:multiLevelType w:val="hybridMultilevel"/>
    <w:tmpl w:val="5C4A1C80"/>
    <w:lvl w:ilvl="0" w:tplc="4D040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55ADE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0B1A"/>
    <w:multiLevelType w:val="hybridMultilevel"/>
    <w:tmpl w:val="83CEF264"/>
    <w:lvl w:ilvl="0" w:tplc="2AD2389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3FC7648"/>
    <w:multiLevelType w:val="hybridMultilevel"/>
    <w:tmpl w:val="C372A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2298E"/>
    <w:multiLevelType w:val="hybridMultilevel"/>
    <w:tmpl w:val="BF6AB848"/>
    <w:lvl w:ilvl="0" w:tplc="F774DD7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 w15:restartNumberingAfterBreak="0">
    <w:nsid w:val="77BD6704"/>
    <w:multiLevelType w:val="hybridMultilevel"/>
    <w:tmpl w:val="EDF0CF62"/>
    <w:lvl w:ilvl="0" w:tplc="8AEE47D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426CA"/>
    <w:multiLevelType w:val="hybridMultilevel"/>
    <w:tmpl w:val="D1206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378AF"/>
    <w:multiLevelType w:val="hybridMultilevel"/>
    <w:tmpl w:val="97E8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720AD"/>
    <w:multiLevelType w:val="hybridMultilevel"/>
    <w:tmpl w:val="BB729D68"/>
    <w:lvl w:ilvl="0" w:tplc="0419000F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C21800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995"/>
    <w:multiLevelType w:val="hybridMultilevel"/>
    <w:tmpl w:val="AF04C0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6"/>
  </w:num>
  <w:num w:numId="5">
    <w:abstractNumId w:val="29"/>
  </w:num>
  <w:num w:numId="6">
    <w:abstractNumId w:val="1"/>
  </w:num>
  <w:num w:numId="7">
    <w:abstractNumId w:val="2"/>
  </w:num>
  <w:num w:numId="8">
    <w:abstractNumId w:val="7"/>
  </w:num>
  <w:num w:numId="9">
    <w:abstractNumId w:val="21"/>
  </w:num>
  <w:num w:numId="10">
    <w:abstractNumId w:val="27"/>
  </w:num>
  <w:num w:numId="11">
    <w:abstractNumId w:val="8"/>
  </w:num>
  <w:num w:numId="12">
    <w:abstractNumId w:val="24"/>
  </w:num>
  <w:num w:numId="13">
    <w:abstractNumId w:val="5"/>
  </w:num>
  <w:num w:numId="14">
    <w:abstractNumId w:val="11"/>
  </w:num>
  <w:num w:numId="15">
    <w:abstractNumId w:val="9"/>
  </w:num>
  <w:num w:numId="16">
    <w:abstractNumId w:val="22"/>
  </w:num>
  <w:num w:numId="17">
    <w:abstractNumId w:val="12"/>
  </w:num>
  <w:num w:numId="18">
    <w:abstractNumId w:val="3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0"/>
  </w:num>
  <w:num w:numId="24">
    <w:abstractNumId w:val="13"/>
  </w:num>
  <w:num w:numId="25">
    <w:abstractNumId w:val="14"/>
  </w:num>
  <w:num w:numId="26">
    <w:abstractNumId w:val="28"/>
  </w:num>
  <w:num w:numId="27">
    <w:abstractNumId w:val="17"/>
  </w:num>
  <w:num w:numId="28">
    <w:abstractNumId w:val="18"/>
  </w:num>
  <w:num w:numId="29">
    <w:abstractNumId w:val="30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C"/>
    <w:rsid w:val="00001AE6"/>
    <w:rsid w:val="00003107"/>
    <w:rsid w:val="00005E7A"/>
    <w:rsid w:val="00012D30"/>
    <w:rsid w:val="000149DF"/>
    <w:rsid w:val="000177C5"/>
    <w:rsid w:val="00017B49"/>
    <w:rsid w:val="00017EB9"/>
    <w:rsid w:val="0002146F"/>
    <w:rsid w:val="000221E9"/>
    <w:rsid w:val="0003317F"/>
    <w:rsid w:val="000333C5"/>
    <w:rsid w:val="00033AE4"/>
    <w:rsid w:val="0003518C"/>
    <w:rsid w:val="000451F3"/>
    <w:rsid w:val="00051A5A"/>
    <w:rsid w:val="00057456"/>
    <w:rsid w:val="00060D8D"/>
    <w:rsid w:val="00067708"/>
    <w:rsid w:val="0007181B"/>
    <w:rsid w:val="00072F2E"/>
    <w:rsid w:val="00074C20"/>
    <w:rsid w:val="00081061"/>
    <w:rsid w:val="00084931"/>
    <w:rsid w:val="000A02A1"/>
    <w:rsid w:val="000A29D1"/>
    <w:rsid w:val="000A36CC"/>
    <w:rsid w:val="000A3EF5"/>
    <w:rsid w:val="000A4FB9"/>
    <w:rsid w:val="000A71BB"/>
    <w:rsid w:val="000C007C"/>
    <w:rsid w:val="000C08DE"/>
    <w:rsid w:val="000C1012"/>
    <w:rsid w:val="000C112C"/>
    <w:rsid w:val="000C7A8E"/>
    <w:rsid w:val="000D165F"/>
    <w:rsid w:val="000D1949"/>
    <w:rsid w:val="000D3CF3"/>
    <w:rsid w:val="000D65A6"/>
    <w:rsid w:val="000D68E3"/>
    <w:rsid w:val="000D6B4E"/>
    <w:rsid w:val="000E58A2"/>
    <w:rsid w:val="0010416C"/>
    <w:rsid w:val="00107863"/>
    <w:rsid w:val="001102CB"/>
    <w:rsid w:val="001108C5"/>
    <w:rsid w:val="00110F13"/>
    <w:rsid w:val="001116EA"/>
    <w:rsid w:val="00112E48"/>
    <w:rsid w:val="0011518D"/>
    <w:rsid w:val="00121F26"/>
    <w:rsid w:val="0012485E"/>
    <w:rsid w:val="00126D27"/>
    <w:rsid w:val="00130CEB"/>
    <w:rsid w:val="001323C5"/>
    <w:rsid w:val="0013307C"/>
    <w:rsid w:val="00144322"/>
    <w:rsid w:val="0014493F"/>
    <w:rsid w:val="001557B3"/>
    <w:rsid w:val="0016206B"/>
    <w:rsid w:val="001651B4"/>
    <w:rsid w:val="00173313"/>
    <w:rsid w:val="00174CF1"/>
    <w:rsid w:val="00190D37"/>
    <w:rsid w:val="0019105B"/>
    <w:rsid w:val="00191DA5"/>
    <w:rsid w:val="0019393E"/>
    <w:rsid w:val="00195164"/>
    <w:rsid w:val="00197FA2"/>
    <w:rsid w:val="001A5236"/>
    <w:rsid w:val="001A5F92"/>
    <w:rsid w:val="001B075C"/>
    <w:rsid w:val="001B7685"/>
    <w:rsid w:val="001C23DE"/>
    <w:rsid w:val="001C2F7A"/>
    <w:rsid w:val="001C5FB4"/>
    <w:rsid w:val="001D1741"/>
    <w:rsid w:val="001E0387"/>
    <w:rsid w:val="001E0932"/>
    <w:rsid w:val="001E44E4"/>
    <w:rsid w:val="001E528C"/>
    <w:rsid w:val="001E5D15"/>
    <w:rsid w:val="001E6A40"/>
    <w:rsid w:val="001F0F17"/>
    <w:rsid w:val="001F0FD6"/>
    <w:rsid w:val="001F1080"/>
    <w:rsid w:val="00201FB9"/>
    <w:rsid w:val="002038CB"/>
    <w:rsid w:val="002073EA"/>
    <w:rsid w:val="00220FA2"/>
    <w:rsid w:val="00227061"/>
    <w:rsid w:val="00230EAB"/>
    <w:rsid w:val="002414A2"/>
    <w:rsid w:val="00242F57"/>
    <w:rsid w:val="0024633F"/>
    <w:rsid w:val="002469DD"/>
    <w:rsid w:val="00250B9C"/>
    <w:rsid w:val="00252205"/>
    <w:rsid w:val="0025490F"/>
    <w:rsid w:val="002549DA"/>
    <w:rsid w:val="00264CA5"/>
    <w:rsid w:val="002750BE"/>
    <w:rsid w:val="00275CC1"/>
    <w:rsid w:val="00277486"/>
    <w:rsid w:val="00281365"/>
    <w:rsid w:val="00292E4C"/>
    <w:rsid w:val="0029710B"/>
    <w:rsid w:val="002A2B27"/>
    <w:rsid w:val="002A4AE8"/>
    <w:rsid w:val="002A5D85"/>
    <w:rsid w:val="002B45B8"/>
    <w:rsid w:val="002B5567"/>
    <w:rsid w:val="002C0A0E"/>
    <w:rsid w:val="002C239F"/>
    <w:rsid w:val="002C2522"/>
    <w:rsid w:val="002C4121"/>
    <w:rsid w:val="002C41E7"/>
    <w:rsid w:val="002C4258"/>
    <w:rsid w:val="002C71A4"/>
    <w:rsid w:val="002D356A"/>
    <w:rsid w:val="002D3C2B"/>
    <w:rsid w:val="002E1E42"/>
    <w:rsid w:val="002E4571"/>
    <w:rsid w:val="002E70E8"/>
    <w:rsid w:val="002E72B0"/>
    <w:rsid w:val="002E7A30"/>
    <w:rsid w:val="002F0751"/>
    <w:rsid w:val="003027B5"/>
    <w:rsid w:val="00311631"/>
    <w:rsid w:val="00321A30"/>
    <w:rsid w:val="00323FB3"/>
    <w:rsid w:val="00325CA2"/>
    <w:rsid w:val="003279DB"/>
    <w:rsid w:val="0033177C"/>
    <w:rsid w:val="00342423"/>
    <w:rsid w:val="003454F4"/>
    <w:rsid w:val="0034705E"/>
    <w:rsid w:val="00347FAC"/>
    <w:rsid w:val="00356052"/>
    <w:rsid w:val="0035730F"/>
    <w:rsid w:val="00361906"/>
    <w:rsid w:val="00361A75"/>
    <w:rsid w:val="00362E82"/>
    <w:rsid w:val="003658A6"/>
    <w:rsid w:val="003670AD"/>
    <w:rsid w:val="00367693"/>
    <w:rsid w:val="00367C20"/>
    <w:rsid w:val="00371F75"/>
    <w:rsid w:val="00375B7A"/>
    <w:rsid w:val="0037652A"/>
    <w:rsid w:val="00377613"/>
    <w:rsid w:val="00381511"/>
    <w:rsid w:val="00384BCC"/>
    <w:rsid w:val="00391B0D"/>
    <w:rsid w:val="003954DF"/>
    <w:rsid w:val="003A05A5"/>
    <w:rsid w:val="003C6786"/>
    <w:rsid w:val="003D0220"/>
    <w:rsid w:val="003D4838"/>
    <w:rsid w:val="003D5923"/>
    <w:rsid w:val="003E1D6E"/>
    <w:rsid w:val="003E2DF9"/>
    <w:rsid w:val="003E364E"/>
    <w:rsid w:val="003E796F"/>
    <w:rsid w:val="003F0BC4"/>
    <w:rsid w:val="003F1E43"/>
    <w:rsid w:val="003F38E5"/>
    <w:rsid w:val="003F4C0E"/>
    <w:rsid w:val="003F7352"/>
    <w:rsid w:val="00402E94"/>
    <w:rsid w:val="00406046"/>
    <w:rsid w:val="0040749E"/>
    <w:rsid w:val="004118DF"/>
    <w:rsid w:val="00413A55"/>
    <w:rsid w:val="004148B4"/>
    <w:rsid w:val="004171FD"/>
    <w:rsid w:val="00417243"/>
    <w:rsid w:val="0042284B"/>
    <w:rsid w:val="00425E50"/>
    <w:rsid w:val="00427231"/>
    <w:rsid w:val="00432D93"/>
    <w:rsid w:val="004368E9"/>
    <w:rsid w:val="00446B99"/>
    <w:rsid w:val="00450D17"/>
    <w:rsid w:val="00451D40"/>
    <w:rsid w:val="00461B49"/>
    <w:rsid w:val="00465193"/>
    <w:rsid w:val="00470551"/>
    <w:rsid w:val="00472631"/>
    <w:rsid w:val="00473D29"/>
    <w:rsid w:val="004765D1"/>
    <w:rsid w:val="00476BC8"/>
    <w:rsid w:val="00481D85"/>
    <w:rsid w:val="00483A24"/>
    <w:rsid w:val="00484719"/>
    <w:rsid w:val="004855DF"/>
    <w:rsid w:val="00487E0E"/>
    <w:rsid w:val="004B3565"/>
    <w:rsid w:val="004B686E"/>
    <w:rsid w:val="004C1B66"/>
    <w:rsid w:val="004C3D17"/>
    <w:rsid w:val="004C5277"/>
    <w:rsid w:val="004C65E8"/>
    <w:rsid w:val="004D20F0"/>
    <w:rsid w:val="004E113E"/>
    <w:rsid w:val="004E7C85"/>
    <w:rsid w:val="004F060A"/>
    <w:rsid w:val="004F0CE6"/>
    <w:rsid w:val="004F3B0A"/>
    <w:rsid w:val="004F4A53"/>
    <w:rsid w:val="004F6AAD"/>
    <w:rsid w:val="00500B18"/>
    <w:rsid w:val="00501413"/>
    <w:rsid w:val="005024C6"/>
    <w:rsid w:val="0050570C"/>
    <w:rsid w:val="00510B50"/>
    <w:rsid w:val="00514C2E"/>
    <w:rsid w:val="005175A2"/>
    <w:rsid w:val="00517ED6"/>
    <w:rsid w:val="00524588"/>
    <w:rsid w:val="00525476"/>
    <w:rsid w:val="00525B28"/>
    <w:rsid w:val="00525FFE"/>
    <w:rsid w:val="00530B38"/>
    <w:rsid w:val="00533B45"/>
    <w:rsid w:val="00533CDB"/>
    <w:rsid w:val="00537EA6"/>
    <w:rsid w:val="005405B8"/>
    <w:rsid w:val="00542D5D"/>
    <w:rsid w:val="0055408F"/>
    <w:rsid w:val="00555D47"/>
    <w:rsid w:val="0057128D"/>
    <w:rsid w:val="005750CD"/>
    <w:rsid w:val="00580FBB"/>
    <w:rsid w:val="00583EED"/>
    <w:rsid w:val="0058489D"/>
    <w:rsid w:val="00584B37"/>
    <w:rsid w:val="005908A9"/>
    <w:rsid w:val="00592496"/>
    <w:rsid w:val="00594F64"/>
    <w:rsid w:val="00597BD9"/>
    <w:rsid w:val="005A228C"/>
    <w:rsid w:val="005A5833"/>
    <w:rsid w:val="005A6039"/>
    <w:rsid w:val="005A7A3D"/>
    <w:rsid w:val="005B52A3"/>
    <w:rsid w:val="005B7328"/>
    <w:rsid w:val="005B791F"/>
    <w:rsid w:val="005C4A63"/>
    <w:rsid w:val="005D009B"/>
    <w:rsid w:val="005D0965"/>
    <w:rsid w:val="005D1972"/>
    <w:rsid w:val="005E3B64"/>
    <w:rsid w:val="005E43E9"/>
    <w:rsid w:val="006009F3"/>
    <w:rsid w:val="00602B6D"/>
    <w:rsid w:val="006055A1"/>
    <w:rsid w:val="00606791"/>
    <w:rsid w:val="006071C5"/>
    <w:rsid w:val="00610223"/>
    <w:rsid w:val="00610A03"/>
    <w:rsid w:val="00617F10"/>
    <w:rsid w:val="00621A2E"/>
    <w:rsid w:val="00624B31"/>
    <w:rsid w:val="00625A4C"/>
    <w:rsid w:val="00635A0C"/>
    <w:rsid w:val="00640AF2"/>
    <w:rsid w:val="00643B1F"/>
    <w:rsid w:val="006534BC"/>
    <w:rsid w:val="00653823"/>
    <w:rsid w:val="00657680"/>
    <w:rsid w:val="00667368"/>
    <w:rsid w:val="00670678"/>
    <w:rsid w:val="00674AC2"/>
    <w:rsid w:val="00676B7E"/>
    <w:rsid w:val="006835A3"/>
    <w:rsid w:val="006906FE"/>
    <w:rsid w:val="006916A1"/>
    <w:rsid w:val="00694DEB"/>
    <w:rsid w:val="006A2260"/>
    <w:rsid w:val="006C3D0C"/>
    <w:rsid w:val="006C7806"/>
    <w:rsid w:val="006D0037"/>
    <w:rsid w:val="006E454C"/>
    <w:rsid w:val="006E5685"/>
    <w:rsid w:val="006E5953"/>
    <w:rsid w:val="006E5DAA"/>
    <w:rsid w:val="006F0BA5"/>
    <w:rsid w:val="006F284B"/>
    <w:rsid w:val="006F5A3D"/>
    <w:rsid w:val="006F5AD5"/>
    <w:rsid w:val="006F7454"/>
    <w:rsid w:val="00700817"/>
    <w:rsid w:val="00705097"/>
    <w:rsid w:val="00706BCB"/>
    <w:rsid w:val="007110D3"/>
    <w:rsid w:val="007166B7"/>
    <w:rsid w:val="00724314"/>
    <w:rsid w:val="007253D8"/>
    <w:rsid w:val="0072542B"/>
    <w:rsid w:val="00725AA8"/>
    <w:rsid w:val="0073126F"/>
    <w:rsid w:val="007316CB"/>
    <w:rsid w:val="00736FA6"/>
    <w:rsid w:val="00740A67"/>
    <w:rsid w:val="007458F3"/>
    <w:rsid w:val="007468D7"/>
    <w:rsid w:val="00751545"/>
    <w:rsid w:val="00751FC1"/>
    <w:rsid w:val="00754891"/>
    <w:rsid w:val="007570CF"/>
    <w:rsid w:val="00763D5F"/>
    <w:rsid w:val="0076467A"/>
    <w:rsid w:val="007660BF"/>
    <w:rsid w:val="00770A80"/>
    <w:rsid w:val="007712C5"/>
    <w:rsid w:val="007722B7"/>
    <w:rsid w:val="0077360E"/>
    <w:rsid w:val="007837B5"/>
    <w:rsid w:val="00783900"/>
    <w:rsid w:val="00791C2B"/>
    <w:rsid w:val="00797A0F"/>
    <w:rsid w:val="007A0D51"/>
    <w:rsid w:val="007A48A0"/>
    <w:rsid w:val="007A6E82"/>
    <w:rsid w:val="007B13F6"/>
    <w:rsid w:val="007B3270"/>
    <w:rsid w:val="007B5A9A"/>
    <w:rsid w:val="007B777B"/>
    <w:rsid w:val="007C3109"/>
    <w:rsid w:val="007C39D8"/>
    <w:rsid w:val="007C6FA0"/>
    <w:rsid w:val="007D4EE4"/>
    <w:rsid w:val="007D560D"/>
    <w:rsid w:val="007E129E"/>
    <w:rsid w:val="007E2425"/>
    <w:rsid w:val="007E48C3"/>
    <w:rsid w:val="007F00EC"/>
    <w:rsid w:val="007F170A"/>
    <w:rsid w:val="007F232C"/>
    <w:rsid w:val="007F558F"/>
    <w:rsid w:val="007F59ED"/>
    <w:rsid w:val="007F6F9D"/>
    <w:rsid w:val="007F7A26"/>
    <w:rsid w:val="00801E72"/>
    <w:rsid w:val="0080578C"/>
    <w:rsid w:val="00807105"/>
    <w:rsid w:val="00817F74"/>
    <w:rsid w:val="00821801"/>
    <w:rsid w:val="008226A6"/>
    <w:rsid w:val="0083038A"/>
    <w:rsid w:val="00831D27"/>
    <w:rsid w:val="00832471"/>
    <w:rsid w:val="0083458E"/>
    <w:rsid w:val="008428B6"/>
    <w:rsid w:val="00843737"/>
    <w:rsid w:val="00845DC5"/>
    <w:rsid w:val="008534C2"/>
    <w:rsid w:val="0087504B"/>
    <w:rsid w:val="00880F12"/>
    <w:rsid w:val="00891F24"/>
    <w:rsid w:val="00895553"/>
    <w:rsid w:val="008A1DB6"/>
    <w:rsid w:val="008A7175"/>
    <w:rsid w:val="008B6914"/>
    <w:rsid w:val="008C020D"/>
    <w:rsid w:val="008C02DE"/>
    <w:rsid w:val="008C4FE9"/>
    <w:rsid w:val="008C5E64"/>
    <w:rsid w:val="008C6953"/>
    <w:rsid w:val="008C7440"/>
    <w:rsid w:val="008C7F1F"/>
    <w:rsid w:val="008D007A"/>
    <w:rsid w:val="008E6235"/>
    <w:rsid w:val="008F14B3"/>
    <w:rsid w:val="008F1ADF"/>
    <w:rsid w:val="008F3913"/>
    <w:rsid w:val="00902E0F"/>
    <w:rsid w:val="00903155"/>
    <w:rsid w:val="00903B81"/>
    <w:rsid w:val="00904E08"/>
    <w:rsid w:val="009054A8"/>
    <w:rsid w:val="00905849"/>
    <w:rsid w:val="00917169"/>
    <w:rsid w:val="00917379"/>
    <w:rsid w:val="00917E4C"/>
    <w:rsid w:val="00920510"/>
    <w:rsid w:val="00921E63"/>
    <w:rsid w:val="00923454"/>
    <w:rsid w:val="009238D1"/>
    <w:rsid w:val="00923D81"/>
    <w:rsid w:val="009248A7"/>
    <w:rsid w:val="00927717"/>
    <w:rsid w:val="00935989"/>
    <w:rsid w:val="009411F1"/>
    <w:rsid w:val="00953D6E"/>
    <w:rsid w:val="00953DD0"/>
    <w:rsid w:val="0095602A"/>
    <w:rsid w:val="009560AA"/>
    <w:rsid w:val="009661E4"/>
    <w:rsid w:val="00967540"/>
    <w:rsid w:val="00973195"/>
    <w:rsid w:val="00973DC1"/>
    <w:rsid w:val="00976C5C"/>
    <w:rsid w:val="00977D0B"/>
    <w:rsid w:val="00982805"/>
    <w:rsid w:val="009836EC"/>
    <w:rsid w:val="00983A2D"/>
    <w:rsid w:val="00986201"/>
    <w:rsid w:val="009918C4"/>
    <w:rsid w:val="009921E2"/>
    <w:rsid w:val="009966BE"/>
    <w:rsid w:val="0099689A"/>
    <w:rsid w:val="009A73D7"/>
    <w:rsid w:val="009A7AC8"/>
    <w:rsid w:val="009B4E43"/>
    <w:rsid w:val="009C2E87"/>
    <w:rsid w:val="009C5ABE"/>
    <w:rsid w:val="009C5D44"/>
    <w:rsid w:val="009C6B45"/>
    <w:rsid w:val="009D2236"/>
    <w:rsid w:val="009D6175"/>
    <w:rsid w:val="009D67F2"/>
    <w:rsid w:val="009E5024"/>
    <w:rsid w:val="009E5463"/>
    <w:rsid w:val="00A0290F"/>
    <w:rsid w:val="00A06B58"/>
    <w:rsid w:val="00A10DE3"/>
    <w:rsid w:val="00A123B7"/>
    <w:rsid w:val="00A20130"/>
    <w:rsid w:val="00A233B3"/>
    <w:rsid w:val="00A2404A"/>
    <w:rsid w:val="00A35D45"/>
    <w:rsid w:val="00A36B06"/>
    <w:rsid w:val="00A42575"/>
    <w:rsid w:val="00A43E1F"/>
    <w:rsid w:val="00A53A2A"/>
    <w:rsid w:val="00A628FA"/>
    <w:rsid w:val="00A62F7B"/>
    <w:rsid w:val="00A651A5"/>
    <w:rsid w:val="00A72214"/>
    <w:rsid w:val="00A761FB"/>
    <w:rsid w:val="00A7693C"/>
    <w:rsid w:val="00A82ED2"/>
    <w:rsid w:val="00A85D46"/>
    <w:rsid w:val="00A86618"/>
    <w:rsid w:val="00A94AA4"/>
    <w:rsid w:val="00AA6D36"/>
    <w:rsid w:val="00AB1364"/>
    <w:rsid w:val="00AB415D"/>
    <w:rsid w:val="00AB666D"/>
    <w:rsid w:val="00AC3708"/>
    <w:rsid w:val="00AC623C"/>
    <w:rsid w:val="00AC6E7A"/>
    <w:rsid w:val="00AD0636"/>
    <w:rsid w:val="00AD0CB2"/>
    <w:rsid w:val="00AD0F00"/>
    <w:rsid w:val="00AD0FF3"/>
    <w:rsid w:val="00AD1C28"/>
    <w:rsid w:val="00AD4060"/>
    <w:rsid w:val="00AD44DC"/>
    <w:rsid w:val="00AD6999"/>
    <w:rsid w:val="00AE2738"/>
    <w:rsid w:val="00AE62E6"/>
    <w:rsid w:val="00AE631C"/>
    <w:rsid w:val="00AE7796"/>
    <w:rsid w:val="00AF1C69"/>
    <w:rsid w:val="00AF400B"/>
    <w:rsid w:val="00AF6F21"/>
    <w:rsid w:val="00B00B4F"/>
    <w:rsid w:val="00B043E2"/>
    <w:rsid w:val="00B16EBC"/>
    <w:rsid w:val="00B17F6E"/>
    <w:rsid w:val="00B3717A"/>
    <w:rsid w:val="00B4315A"/>
    <w:rsid w:val="00B4365A"/>
    <w:rsid w:val="00B441AC"/>
    <w:rsid w:val="00B4518B"/>
    <w:rsid w:val="00B551D3"/>
    <w:rsid w:val="00B55EB8"/>
    <w:rsid w:val="00B5606F"/>
    <w:rsid w:val="00B6275D"/>
    <w:rsid w:val="00B635F5"/>
    <w:rsid w:val="00B64874"/>
    <w:rsid w:val="00B64C09"/>
    <w:rsid w:val="00B679C5"/>
    <w:rsid w:val="00B7425F"/>
    <w:rsid w:val="00B74537"/>
    <w:rsid w:val="00B759F9"/>
    <w:rsid w:val="00B75B42"/>
    <w:rsid w:val="00B80539"/>
    <w:rsid w:val="00B80DE5"/>
    <w:rsid w:val="00B8106F"/>
    <w:rsid w:val="00B81B74"/>
    <w:rsid w:val="00B874A2"/>
    <w:rsid w:val="00B97950"/>
    <w:rsid w:val="00BA206E"/>
    <w:rsid w:val="00BA6F93"/>
    <w:rsid w:val="00BB471C"/>
    <w:rsid w:val="00BB67C0"/>
    <w:rsid w:val="00BB7EB8"/>
    <w:rsid w:val="00BC0886"/>
    <w:rsid w:val="00BC3144"/>
    <w:rsid w:val="00BC3BA2"/>
    <w:rsid w:val="00BC434B"/>
    <w:rsid w:val="00BD02D0"/>
    <w:rsid w:val="00BD29FE"/>
    <w:rsid w:val="00BD392C"/>
    <w:rsid w:val="00BD5881"/>
    <w:rsid w:val="00BD758E"/>
    <w:rsid w:val="00BE10D6"/>
    <w:rsid w:val="00BE3371"/>
    <w:rsid w:val="00BE5FCC"/>
    <w:rsid w:val="00BE6ACA"/>
    <w:rsid w:val="00BF0E1B"/>
    <w:rsid w:val="00BF42C2"/>
    <w:rsid w:val="00BF7B5F"/>
    <w:rsid w:val="00C02632"/>
    <w:rsid w:val="00C06730"/>
    <w:rsid w:val="00C20321"/>
    <w:rsid w:val="00C257C2"/>
    <w:rsid w:val="00C3006A"/>
    <w:rsid w:val="00C345A8"/>
    <w:rsid w:val="00C4564D"/>
    <w:rsid w:val="00C50DE2"/>
    <w:rsid w:val="00C53525"/>
    <w:rsid w:val="00C55396"/>
    <w:rsid w:val="00C56F2B"/>
    <w:rsid w:val="00C6407E"/>
    <w:rsid w:val="00C65A9A"/>
    <w:rsid w:val="00C72B58"/>
    <w:rsid w:val="00C74C72"/>
    <w:rsid w:val="00C80F8B"/>
    <w:rsid w:val="00C8648B"/>
    <w:rsid w:val="00C8683B"/>
    <w:rsid w:val="00C86B8C"/>
    <w:rsid w:val="00C9256F"/>
    <w:rsid w:val="00CA63A8"/>
    <w:rsid w:val="00CA7BC4"/>
    <w:rsid w:val="00CB1EF4"/>
    <w:rsid w:val="00CB3250"/>
    <w:rsid w:val="00CB35B0"/>
    <w:rsid w:val="00CB37AA"/>
    <w:rsid w:val="00CB5818"/>
    <w:rsid w:val="00CB5E78"/>
    <w:rsid w:val="00CC0034"/>
    <w:rsid w:val="00CC027A"/>
    <w:rsid w:val="00CC3970"/>
    <w:rsid w:val="00CC3FF6"/>
    <w:rsid w:val="00CD17C4"/>
    <w:rsid w:val="00CD27C1"/>
    <w:rsid w:val="00CE047E"/>
    <w:rsid w:val="00CF0571"/>
    <w:rsid w:val="00CF2E76"/>
    <w:rsid w:val="00CF62C1"/>
    <w:rsid w:val="00D033DB"/>
    <w:rsid w:val="00D041BC"/>
    <w:rsid w:val="00D07357"/>
    <w:rsid w:val="00D13363"/>
    <w:rsid w:val="00D14044"/>
    <w:rsid w:val="00D17BEC"/>
    <w:rsid w:val="00D20D0D"/>
    <w:rsid w:val="00D27B03"/>
    <w:rsid w:val="00D35A0E"/>
    <w:rsid w:val="00D41805"/>
    <w:rsid w:val="00D46EE9"/>
    <w:rsid w:val="00D474E6"/>
    <w:rsid w:val="00D55466"/>
    <w:rsid w:val="00D70580"/>
    <w:rsid w:val="00D77667"/>
    <w:rsid w:val="00D805C9"/>
    <w:rsid w:val="00D84CD5"/>
    <w:rsid w:val="00D86F58"/>
    <w:rsid w:val="00DA0227"/>
    <w:rsid w:val="00DA274D"/>
    <w:rsid w:val="00DA7072"/>
    <w:rsid w:val="00DB6032"/>
    <w:rsid w:val="00DC4CA1"/>
    <w:rsid w:val="00DC56D2"/>
    <w:rsid w:val="00DC783E"/>
    <w:rsid w:val="00DD7BEA"/>
    <w:rsid w:val="00DE2BDC"/>
    <w:rsid w:val="00DE7A8A"/>
    <w:rsid w:val="00DF5998"/>
    <w:rsid w:val="00DF7A4F"/>
    <w:rsid w:val="00DF7FC9"/>
    <w:rsid w:val="00E00113"/>
    <w:rsid w:val="00E040C2"/>
    <w:rsid w:val="00E13C6F"/>
    <w:rsid w:val="00E24127"/>
    <w:rsid w:val="00E24733"/>
    <w:rsid w:val="00E24BB6"/>
    <w:rsid w:val="00E25370"/>
    <w:rsid w:val="00E25509"/>
    <w:rsid w:val="00E271D3"/>
    <w:rsid w:val="00E30BF9"/>
    <w:rsid w:val="00E331E7"/>
    <w:rsid w:val="00E35097"/>
    <w:rsid w:val="00E45EB2"/>
    <w:rsid w:val="00E46A62"/>
    <w:rsid w:val="00E6211E"/>
    <w:rsid w:val="00E63BCB"/>
    <w:rsid w:val="00E70E67"/>
    <w:rsid w:val="00E73389"/>
    <w:rsid w:val="00E747B6"/>
    <w:rsid w:val="00E77AD3"/>
    <w:rsid w:val="00E847D1"/>
    <w:rsid w:val="00E91DC4"/>
    <w:rsid w:val="00E95F3B"/>
    <w:rsid w:val="00E97728"/>
    <w:rsid w:val="00EA0FA7"/>
    <w:rsid w:val="00EA18CA"/>
    <w:rsid w:val="00EA28CB"/>
    <w:rsid w:val="00EA2D02"/>
    <w:rsid w:val="00EA5606"/>
    <w:rsid w:val="00EA7FE0"/>
    <w:rsid w:val="00EB2245"/>
    <w:rsid w:val="00EB2A1C"/>
    <w:rsid w:val="00EB3B9C"/>
    <w:rsid w:val="00EB4EB4"/>
    <w:rsid w:val="00EB5989"/>
    <w:rsid w:val="00EC3257"/>
    <w:rsid w:val="00EC4994"/>
    <w:rsid w:val="00ED0E2F"/>
    <w:rsid w:val="00ED5D33"/>
    <w:rsid w:val="00EE0ACB"/>
    <w:rsid w:val="00EE21A2"/>
    <w:rsid w:val="00EE3D0E"/>
    <w:rsid w:val="00EF2C64"/>
    <w:rsid w:val="00EF5C8C"/>
    <w:rsid w:val="00EF66D0"/>
    <w:rsid w:val="00EF7099"/>
    <w:rsid w:val="00EF7F02"/>
    <w:rsid w:val="00F00027"/>
    <w:rsid w:val="00F00E00"/>
    <w:rsid w:val="00F07B1D"/>
    <w:rsid w:val="00F21513"/>
    <w:rsid w:val="00F35F65"/>
    <w:rsid w:val="00F41767"/>
    <w:rsid w:val="00F479D8"/>
    <w:rsid w:val="00F526A3"/>
    <w:rsid w:val="00F56BB7"/>
    <w:rsid w:val="00F57A5F"/>
    <w:rsid w:val="00F62C61"/>
    <w:rsid w:val="00F631E2"/>
    <w:rsid w:val="00F74964"/>
    <w:rsid w:val="00F75FF2"/>
    <w:rsid w:val="00F76059"/>
    <w:rsid w:val="00F77285"/>
    <w:rsid w:val="00F822CC"/>
    <w:rsid w:val="00F834C0"/>
    <w:rsid w:val="00F85D48"/>
    <w:rsid w:val="00F86BB3"/>
    <w:rsid w:val="00F92F7D"/>
    <w:rsid w:val="00F97BB6"/>
    <w:rsid w:val="00FA60A8"/>
    <w:rsid w:val="00FB1318"/>
    <w:rsid w:val="00FB4878"/>
    <w:rsid w:val="00FB54C9"/>
    <w:rsid w:val="00FB7A7F"/>
    <w:rsid w:val="00FC3650"/>
    <w:rsid w:val="00FD5373"/>
    <w:rsid w:val="00FE0B38"/>
    <w:rsid w:val="00FE0E5E"/>
    <w:rsid w:val="00FE5B8D"/>
    <w:rsid w:val="00FE7A61"/>
    <w:rsid w:val="00FF12E2"/>
    <w:rsid w:val="00FF2300"/>
    <w:rsid w:val="00FF545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CF9B"/>
  <w15:docId w15:val="{3DB2FDAB-21A9-4623-9A92-FD2A0575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4C09"/>
    <w:pPr>
      <w:ind w:left="720"/>
      <w:contextualSpacing/>
    </w:pPr>
  </w:style>
  <w:style w:type="table" w:styleId="a6">
    <w:name w:val="Table Grid"/>
    <w:basedOn w:val="a1"/>
    <w:rsid w:val="00B6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12E48"/>
    <w:pPr>
      <w:spacing w:after="0" w:line="240" w:lineRule="auto"/>
    </w:pPr>
  </w:style>
  <w:style w:type="table" w:styleId="a8">
    <w:name w:val="Grid Table Light"/>
    <w:basedOn w:val="a1"/>
    <w:uiPriority w:val="40"/>
    <w:rsid w:val="007A48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A48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7A48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uiPriority w:val="99"/>
    <w:rsid w:val="00A761FB"/>
    <w:rPr>
      <w:color w:val="0000FF"/>
      <w:u w:val="single"/>
    </w:rPr>
  </w:style>
  <w:style w:type="character" w:customStyle="1" w:styleId="spanbodytext21">
    <w:name w:val="span_body_text_21"/>
    <w:uiPriority w:val="99"/>
    <w:rsid w:val="001C23DE"/>
    <w:rPr>
      <w:rFonts w:eastAsia="Times New Roman"/>
      <w:sz w:val="20"/>
      <w:lang w:val="ru-RU" w:eastAsia="zh-CN"/>
    </w:rPr>
  </w:style>
  <w:style w:type="paragraph" w:styleId="aa">
    <w:name w:val="header"/>
    <w:basedOn w:val="a"/>
    <w:link w:val="ab"/>
    <w:uiPriority w:val="99"/>
    <w:unhideWhenUsed/>
    <w:rsid w:val="005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0FBB"/>
  </w:style>
  <w:style w:type="paragraph" w:styleId="ac">
    <w:name w:val="footer"/>
    <w:basedOn w:val="a"/>
    <w:link w:val="ad"/>
    <w:uiPriority w:val="99"/>
    <w:unhideWhenUsed/>
    <w:rsid w:val="005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0FBB"/>
  </w:style>
  <w:style w:type="character" w:styleId="ae">
    <w:name w:val="page number"/>
    <w:rsid w:val="00FF2300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FF2300"/>
    <w:p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B55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B55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55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55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5567"/>
    <w:rPr>
      <w:b/>
      <w:bCs/>
      <w:sz w:val="20"/>
      <w:szCs w:val="20"/>
    </w:rPr>
  </w:style>
  <w:style w:type="table" w:customStyle="1" w:styleId="10">
    <w:name w:val="Сетка таблицы1"/>
    <w:basedOn w:val="a1"/>
    <w:next w:val="a6"/>
    <w:rsid w:val="00BB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17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Перова</dc:creator>
  <cp:keywords/>
  <dc:description/>
  <cp:lastModifiedBy>Александр Николаевич Кондалов</cp:lastModifiedBy>
  <cp:revision>329</cp:revision>
  <cp:lastPrinted>2018-12-20T02:56:00Z</cp:lastPrinted>
  <dcterms:created xsi:type="dcterms:W3CDTF">2015-04-30T11:05:00Z</dcterms:created>
  <dcterms:modified xsi:type="dcterms:W3CDTF">2023-02-01T08:43:00Z</dcterms:modified>
</cp:coreProperties>
</file>